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34" w:rsidRDefault="00DB7B34" w:rsidP="00DB7B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Состав Наблюдательного совета </w:t>
      </w:r>
    </w:p>
    <w:p w:rsidR="00DB7B34" w:rsidRDefault="00DB7B34" w:rsidP="00DB7B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учреждения </w:t>
      </w:r>
    </w:p>
    <w:p w:rsidR="00DB7B34" w:rsidRDefault="00DB7B34" w:rsidP="00DB7B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82» </w:t>
      </w:r>
    </w:p>
    <w:p w:rsidR="00DB7B34" w:rsidRDefault="00DB7B34" w:rsidP="00DB7B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</w:p>
    <w:p w:rsidR="00DB7B34" w:rsidRDefault="00DB7B34" w:rsidP="00DB7B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Саратова</w:t>
      </w:r>
    </w:p>
    <w:p w:rsidR="00DB7B34" w:rsidRDefault="00DB7B34" w:rsidP="00DB7B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522"/>
      </w:tblGrid>
      <w:tr w:rsidR="00DB7B34" w:rsidRPr="00DB7B34" w:rsidTr="00DB7B34">
        <w:tc>
          <w:tcPr>
            <w:tcW w:w="704" w:type="dxa"/>
          </w:tcPr>
          <w:p w:rsidR="00DB7B34" w:rsidRPr="00DB7B34" w:rsidRDefault="00DB7B34" w:rsidP="00DB7B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DB7B34" w:rsidRPr="00DB7B34" w:rsidRDefault="00DB7B34" w:rsidP="00DB7B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522" w:type="dxa"/>
          </w:tcPr>
          <w:p w:rsidR="00DB7B34" w:rsidRPr="00DB7B34" w:rsidRDefault="00DB7B34" w:rsidP="00DB7B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общественная организация</w:t>
            </w:r>
          </w:p>
        </w:tc>
      </w:tr>
      <w:tr w:rsidR="00DB7B34" w:rsidRPr="00DB7B34" w:rsidTr="00DB7B34">
        <w:tc>
          <w:tcPr>
            <w:tcW w:w="704" w:type="dxa"/>
          </w:tcPr>
          <w:p w:rsidR="00DB7B34" w:rsidRPr="00DB7B34" w:rsidRDefault="00DB7B34" w:rsidP="00DB7B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DB7B34" w:rsidRPr="00DB7B34" w:rsidRDefault="00DB7B34" w:rsidP="00DB7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Безверхова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Алексеевна</w:t>
            </w:r>
          </w:p>
        </w:tc>
        <w:tc>
          <w:tcPr>
            <w:tcW w:w="5522" w:type="dxa"/>
          </w:tcPr>
          <w:p w:rsidR="00DB7B34" w:rsidRPr="00DB7B34" w:rsidRDefault="00DB7B34" w:rsidP="00DB7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администрации Октябрьского района муниципального образования «Город Саратов»</w:t>
            </w:r>
          </w:p>
        </w:tc>
      </w:tr>
      <w:tr w:rsidR="00DB7B34" w:rsidRPr="00DB7B34" w:rsidTr="00DB7B34">
        <w:tc>
          <w:tcPr>
            <w:tcW w:w="704" w:type="dxa"/>
          </w:tcPr>
          <w:p w:rsidR="00DB7B34" w:rsidRPr="00DB7B34" w:rsidRDefault="00873E1E" w:rsidP="00DB7B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DB7B34" w:rsidRPr="00DB7B34" w:rsidRDefault="00056566" w:rsidP="00DB7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Кочергина Маргарита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Вячеславовона</w:t>
            </w:r>
            <w:proofErr w:type="spellEnd"/>
          </w:p>
        </w:tc>
        <w:tc>
          <w:tcPr>
            <w:tcW w:w="5522" w:type="dxa"/>
          </w:tcPr>
          <w:p w:rsidR="00DB7B34" w:rsidRPr="00DB7B34" w:rsidRDefault="00056566" w:rsidP="00DB7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управлению имуществом муниципальных учреждений и предприятий комитета по управлению имуществом города Саратова (по согласованию)</w:t>
            </w:r>
          </w:p>
        </w:tc>
      </w:tr>
      <w:tr w:rsidR="00DB7B34" w:rsidRPr="00DB7B34" w:rsidTr="00DB7B34">
        <w:tc>
          <w:tcPr>
            <w:tcW w:w="704" w:type="dxa"/>
          </w:tcPr>
          <w:p w:rsidR="00DB7B34" w:rsidRPr="00DB7B34" w:rsidRDefault="00873E1E" w:rsidP="00DB7B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DB7B34" w:rsidRPr="00DB7B34" w:rsidRDefault="00056566" w:rsidP="00DB7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Серова Марина Викторовна </w:t>
            </w:r>
          </w:p>
        </w:tc>
        <w:tc>
          <w:tcPr>
            <w:tcW w:w="5522" w:type="dxa"/>
          </w:tcPr>
          <w:p w:rsidR="00DB7B34" w:rsidRPr="00DB7B34" w:rsidRDefault="003B5F4B" w:rsidP="00DB7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тарифов муниципальных предприятий и учреждений управления развития муниципального сектора экономики комитета по экономике администрации муниципального образования «Город Саратов» (по согласованию)</w:t>
            </w:r>
          </w:p>
        </w:tc>
      </w:tr>
      <w:tr w:rsidR="00DB7B34" w:rsidRPr="00DB7B34" w:rsidTr="00DB7B34">
        <w:tc>
          <w:tcPr>
            <w:tcW w:w="704" w:type="dxa"/>
          </w:tcPr>
          <w:p w:rsidR="00DB7B34" w:rsidRPr="00DB7B34" w:rsidRDefault="00873E1E" w:rsidP="00DB7B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DB7B34" w:rsidRPr="00DB7B34" w:rsidRDefault="005F024E" w:rsidP="00DB7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Вазгеновна</w:t>
            </w:r>
            <w:proofErr w:type="spellEnd"/>
          </w:p>
        </w:tc>
        <w:tc>
          <w:tcPr>
            <w:tcW w:w="5522" w:type="dxa"/>
          </w:tcPr>
          <w:p w:rsidR="00DB7B34" w:rsidRPr="00DB7B34" w:rsidRDefault="003B5F4B" w:rsidP="00DB7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федерального государственного бюджетного образовательного учреждения высшего образования «Саратовский государственный технический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универститет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Гагарина Ю.А.» (по согласованию)</w:t>
            </w:r>
          </w:p>
        </w:tc>
      </w:tr>
      <w:tr w:rsidR="00DB7B34" w:rsidRPr="00DB7B34" w:rsidTr="00DB7B34">
        <w:tc>
          <w:tcPr>
            <w:tcW w:w="704" w:type="dxa"/>
          </w:tcPr>
          <w:p w:rsidR="00DB7B34" w:rsidRPr="00DB7B34" w:rsidRDefault="00873E1E" w:rsidP="00DB7B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DB7B34" w:rsidRPr="00DB7B34" w:rsidRDefault="00232EF3" w:rsidP="00DB7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Елена Александровна</w:t>
            </w:r>
          </w:p>
        </w:tc>
        <w:tc>
          <w:tcPr>
            <w:tcW w:w="5522" w:type="dxa"/>
          </w:tcPr>
          <w:p w:rsidR="00DB7B34" w:rsidRPr="00DB7B34" w:rsidRDefault="00232EF3" w:rsidP="00E23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 КПЦ «Музейное пространство» </w:t>
            </w:r>
            <w:r w:rsidR="00C7225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«Саратовский государственный технический </w:t>
            </w:r>
            <w:proofErr w:type="spellStart"/>
            <w:r w:rsidR="00C72254">
              <w:rPr>
                <w:rFonts w:ascii="Times New Roman" w:hAnsi="Times New Roman" w:cs="Times New Roman"/>
                <w:sz w:val="28"/>
                <w:szCs w:val="28"/>
              </w:rPr>
              <w:t>универститет</w:t>
            </w:r>
            <w:proofErr w:type="spellEnd"/>
            <w:r w:rsidR="00C72254">
              <w:rPr>
                <w:rFonts w:ascii="Times New Roman" w:hAnsi="Times New Roman" w:cs="Times New Roman"/>
                <w:sz w:val="28"/>
                <w:szCs w:val="28"/>
              </w:rPr>
              <w:t xml:space="preserve"> им. Гагарина Ю.А.»</w:t>
            </w:r>
            <w:r w:rsidR="008160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3D8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B7B34" w:rsidRPr="00DB7B34" w:rsidTr="00DB7B34">
        <w:tc>
          <w:tcPr>
            <w:tcW w:w="704" w:type="dxa"/>
          </w:tcPr>
          <w:p w:rsidR="00DB7B34" w:rsidRPr="00DB7B34" w:rsidRDefault="00873E1E" w:rsidP="00DB7B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DB7B34" w:rsidRPr="00DB7B34" w:rsidRDefault="00873E1E" w:rsidP="00DB7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5522" w:type="dxa"/>
          </w:tcPr>
          <w:p w:rsidR="00DB7B34" w:rsidRPr="00DB7B34" w:rsidRDefault="00873E1E" w:rsidP="00DB7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Управляющего совета</w:t>
            </w:r>
          </w:p>
        </w:tc>
      </w:tr>
      <w:tr w:rsidR="00DB7B34" w:rsidRPr="00DB7B34" w:rsidTr="00DB7B34">
        <w:tc>
          <w:tcPr>
            <w:tcW w:w="704" w:type="dxa"/>
          </w:tcPr>
          <w:p w:rsidR="00DB7B34" w:rsidRPr="00DB7B34" w:rsidRDefault="00873E1E" w:rsidP="00DB7B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DB7B34" w:rsidRPr="00DB7B34" w:rsidRDefault="00232EF3" w:rsidP="00DB7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5522" w:type="dxa"/>
          </w:tcPr>
          <w:p w:rsidR="00DB7B34" w:rsidRPr="00DB7B34" w:rsidRDefault="00232EF3" w:rsidP="00DB7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биологии, председатель профсоюзного комитета  МОУ «СОШ № 82» г. Саратова</w:t>
            </w:r>
          </w:p>
        </w:tc>
      </w:tr>
      <w:tr w:rsidR="00DB7B34" w:rsidRPr="00DB7B34" w:rsidTr="00DB7B34">
        <w:tc>
          <w:tcPr>
            <w:tcW w:w="704" w:type="dxa"/>
          </w:tcPr>
          <w:p w:rsidR="00DB7B34" w:rsidRPr="00DB7B34" w:rsidRDefault="00873E1E" w:rsidP="00DB7B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19" w:type="dxa"/>
          </w:tcPr>
          <w:p w:rsidR="00DB7B34" w:rsidRPr="00DB7B34" w:rsidRDefault="00873E1E" w:rsidP="00DB7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Наталия Владимировна</w:t>
            </w:r>
          </w:p>
        </w:tc>
        <w:tc>
          <w:tcPr>
            <w:tcW w:w="5522" w:type="dxa"/>
          </w:tcPr>
          <w:p w:rsidR="00DB7B34" w:rsidRPr="00DB7B34" w:rsidRDefault="00873E1E" w:rsidP="00DB7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МОУ «СОШ № 82» г. Саратова</w:t>
            </w:r>
          </w:p>
        </w:tc>
      </w:tr>
      <w:tr w:rsidR="00DB7B34" w:rsidRPr="00DB7B34" w:rsidTr="00DB7B34">
        <w:tc>
          <w:tcPr>
            <w:tcW w:w="704" w:type="dxa"/>
          </w:tcPr>
          <w:p w:rsidR="00DB7B34" w:rsidRPr="00DB7B34" w:rsidRDefault="00873E1E" w:rsidP="00DB7B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DB7B34" w:rsidRPr="00232EF3" w:rsidRDefault="00232EF3" w:rsidP="00DB7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Павловна</w:t>
            </w:r>
          </w:p>
        </w:tc>
        <w:tc>
          <w:tcPr>
            <w:tcW w:w="5522" w:type="dxa"/>
          </w:tcPr>
          <w:p w:rsidR="00DB7B34" w:rsidRPr="00DB7B34" w:rsidRDefault="00232EF3" w:rsidP="00DB7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МОУ «СОШ № 82» Структурное подразделение «Детский сад «Совенок»</w:t>
            </w:r>
          </w:p>
        </w:tc>
      </w:tr>
    </w:tbl>
    <w:p w:rsidR="00DB7B34" w:rsidRPr="00DB7B34" w:rsidRDefault="00DB7B34" w:rsidP="00DB7B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B7B34" w:rsidRPr="00DB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D2"/>
    <w:rsid w:val="00056566"/>
    <w:rsid w:val="001920E5"/>
    <w:rsid w:val="00232EF3"/>
    <w:rsid w:val="0032741C"/>
    <w:rsid w:val="003B5F4B"/>
    <w:rsid w:val="005F024E"/>
    <w:rsid w:val="008160B8"/>
    <w:rsid w:val="00873E1E"/>
    <w:rsid w:val="008B1C4A"/>
    <w:rsid w:val="008C3FA4"/>
    <w:rsid w:val="00952A91"/>
    <w:rsid w:val="00995ED2"/>
    <w:rsid w:val="00BE198E"/>
    <w:rsid w:val="00C72254"/>
    <w:rsid w:val="00DB7B34"/>
    <w:rsid w:val="00E20228"/>
    <w:rsid w:val="00E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C4A"/>
    <w:pPr>
      <w:spacing w:after="0" w:line="240" w:lineRule="auto"/>
    </w:pPr>
  </w:style>
  <w:style w:type="table" w:styleId="a4">
    <w:name w:val="Table Grid"/>
    <w:basedOn w:val="a1"/>
    <w:uiPriority w:val="39"/>
    <w:rsid w:val="008B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E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C4A"/>
    <w:pPr>
      <w:spacing w:after="0" w:line="240" w:lineRule="auto"/>
    </w:pPr>
  </w:style>
  <w:style w:type="table" w:styleId="a4">
    <w:name w:val="Table Grid"/>
    <w:basedOn w:val="a1"/>
    <w:uiPriority w:val="39"/>
    <w:rsid w:val="008B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Борисовна</cp:lastModifiedBy>
  <cp:revision>2</cp:revision>
  <cp:lastPrinted>2021-12-02T11:13:00Z</cp:lastPrinted>
  <dcterms:created xsi:type="dcterms:W3CDTF">2021-12-10T07:43:00Z</dcterms:created>
  <dcterms:modified xsi:type="dcterms:W3CDTF">2021-12-10T07:43:00Z</dcterms:modified>
</cp:coreProperties>
</file>